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9801A9" w:rsidR="008244D3" w:rsidRPr="00E72D52" w:rsidRDefault="0015404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8, 2030 - September 14,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30F689" w:rsidR="00AA6673" w:rsidRPr="00E72D52" w:rsidRDefault="001540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CE6DE7" w:rsidR="008A7A6A" w:rsidRPr="00E72D52" w:rsidRDefault="001540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51AA0D" w:rsidR="008A7A6A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035DDD2" w:rsidR="00AA6673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62DF2E" w:rsidR="008A7A6A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EE66AEA" w:rsidR="00AA6673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287926" w:rsidR="008A7A6A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FD2FF7" w:rsidR="00AA6673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2A3E391" w:rsidR="008A7A6A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07649A1" w:rsidR="00AA6673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574196" w:rsidR="008A7A6A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FA30C90" w:rsidR="00AA6673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C98815" w:rsidR="008A7A6A" w:rsidRPr="00E72D52" w:rsidRDefault="00154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55CCFCD" w:rsidR="00AA6673" w:rsidRPr="00E72D52" w:rsidRDefault="0015404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15404D" w:rsidRDefault="0015404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5404D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