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04AA48" w:rsidR="008244D3" w:rsidRPr="00E72D52" w:rsidRDefault="0030044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2021 - October 31,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36EF35" w:rsidR="00AA6673" w:rsidRPr="00E72D52" w:rsidRDefault="003004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AD7C37" w:rsidR="008A7A6A" w:rsidRPr="00E72D52" w:rsidRDefault="003004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5AB634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4757F87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20129D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B022F59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5D89BA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6D3376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C4B468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3519D3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B8B890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F53A069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7E6C4C" w:rsidR="008A7A6A" w:rsidRPr="00E72D52" w:rsidRDefault="003004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55F181" w:rsidR="00AA6673" w:rsidRPr="00E72D52" w:rsidRDefault="0030044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044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044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