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250C2C4" w:rsidR="008244D3" w:rsidRPr="00E72D52" w:rsidRDefault="00DB156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7, 2021 - June 13,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1F422CC" w:rsidR="00AA6673" w:rsidRPr="00E72D52" w:rsidRDefault="00DB156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87E2CB5" w:rsidR="008A7A6A" w:rsidRPr="00E72D52" w:rsidRDefault="00DB156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7DB2C3" w:rsidR="008A7A6A" w:rsidRPr="00E72D52" w:rsidRDefault="00DB15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0EF3E07" w:rsidR="00AA6673" w:rsidRPr="00E72D52" w:rsidRDefault="00DB15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F2D1D1" w:rsidR="008A7A6A" w:rsidRPr="00E72D52" w:rsidRDefault="00DB15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72B5F70" w:rsidR="00AA6673" w:rsidRPr="00E72D52" w:rsidRDefault="00DB15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3C68A8B" w:rsidR="008A7A6A" w:rsidRPr="00E72D52" w:rsidRDefault="00DB15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B425E12" w:rsidR="00AA6673" w:rsidRPr="00E72D52" w:rsidRDefault="00DB15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3AF973C" w:rsidR="008A7A6A" w:rsidRPr="00E72D52" w:rsidRDefault="00DB15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85E345C" w:rsidR="00AA6673" w:rsidRPr="00E72D52" w:rsidRDefault="00DB15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FA344B2" w:rsidR="008A7A6A" w:rsidRPr="00E72D52" w:rsidRDefault="00DB15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FAA70A5" w:rsidR="00AA6673" w:rsidRPr="00E72D52" w:rsidRDefault="00DB15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39071E9" w:rsidR="008A7A6A" w:rsidRPr="00E72D52" w:rsidRDefault="00DB15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EDEC568" w:rsidR="00AA6673" w:rsidRPr="00E72D52" w:rsidRDefault="00DB156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B156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B1567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