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DF380D" w:rsidR="008244D3" w:rsidRPr="00E72D52" w:rsidRDefault="00F40BE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2019 - February 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268B89" w:rsidR="00AA6673" w:rsidRPr="00E72D52" w:rsidRDefault="00F40B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1E6D42B" w:rsidR="008A7A6A" w:rsidRPr="00E72D52" w:rsidRDefault="00F40B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AB02C2" w:rsidR="008A7A6A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6F511C" w:rsidR="00AA6673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0E5798" w:rsidR="008A7A6A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B56A061" w:rsidR="00AA6673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9E0FF61" w:rsidR="008A7A6A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A0B9AAF" w:rsidR="00AA6673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57343C" w:rsidR="008A7A6A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FC32B6D" w:rsidR="00AA6673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A0E564" w:rsidR="008A7A6A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5D05DC9" w:rsidR="00AA6673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896B41" w:rsidR="008A7A6A" w:rsidRPr="00E72D52" w:rsidRDefault="00F40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0C94045" w:rsidR="00AA6673" w:rsidRPr="00E72D52" w:rsidRDefault="00F40BE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40BE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