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244D1B" w:rsidR="00FA0877" w:rsidRPr="00A665F9" w:rsidRDefault="00147E8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26, 2022 - January 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B430DD" w:rsidR="00892FF1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E69BA6F" w:rsidR="00247A09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3A1864" w:rsidR="00892FF1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4B55AB" w:rsidR="00247A09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32F6CA" w:rsidR="00892FF1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C151B9F" w:rsidR="00247A09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7EF351" w:rsidR="008A7A6A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9E727F" w:rsidR="00247A09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C24943" w:rsidR="008A7A6A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D25A6DC" w:rsidR="00247A09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5CD1D5" w:rsidR="008A7A6A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F7974BA" w:rsidR="00247A09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9A3729E" w:rsidR="008A7A6A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BA74CD2" w:rsidR="00247A09" w:rsidRPr="00A665F9" w:rsidRDefault="00147E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7E8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7E85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2019-10-21T16:21:00.0000000Z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