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54986B" w:rsidR="004A5242" w:rsidRPr="004A5242" w:rsidRDefault="003C22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6, 2023 - August 12,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C1745D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73D5C27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069D41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A553AC8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7C369B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5360409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A08B8A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4892FB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09A0D3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8BFF51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5B66D7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0B3F5D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648B95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146A10" w:rsidR="004A5242" w:rsidRPr="004A5242" w:rsidRDefault="003C22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C221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C221E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