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435038" w:rsidR="004A5242" w:rsidRPr="004A5242" w:rsidRDefault="003503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2019 - October 13,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F3FA7B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23072E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875E68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188F4D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D266E9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923696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95B715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D098C0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C47769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144EEA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40656D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50D66C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C98237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4B0BF2" w:rsidR="004A5242" w:rsidRPr="004A5242" w:rsidRDefault="003503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035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50357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