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052929" w:rsidR="00C61DEE" w:rsidRPr="00C61DEE" w:rsidRDefault="002867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7, 2023 - May 13,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5308B9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0E1E2CE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F35FB72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6BB6FF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36D63CA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9FEF98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5C40CB2F" w14:textId="6026705A" w:rsidR="00C61DEE" w:rsidRDefault="002867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3BD3311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8CEFB4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F81D755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7B2D0B7C" w14:textId="4107AEEE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9C2D71B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BE9A89" w:rsidR="00C61DEE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1BB5AA" w:rsidR="00500DEF" w:rsidRPr="00500DEF" w:rsidRDefault="002867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67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86781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