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99610F" w:rsidR="00C61DEE" w:rsidRPr="00C61DEE" w:rsidRDefault="000A2E4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20, 2022 - March 26,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BAB48E" w:rsidR="00C61DEE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E6BD38E" w:rsidR="00500DEF" w:rsidRPr="00500DEF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39ADD9C" w:rsidR="00C61DEE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42A5F7" w:rsidR="00500DEF" w:rsidRPr="00500DEF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3F6D5B6" w:rsidR="00C61DEE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E791163" w:rsidR="00500DEF" w:rsidRPr="00500DEF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5C40CB2F" w14:textId="1547B7D1" w:rsidR="00C61DEE" w:rsidRDefault="000A2E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22A94A2" w:rsidR="00500DEF" w:rsidRPr="00500DEF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0BEF74" w:rsidR="00C61DEE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594C652" w:rsidR="00500DEF" w:rsidRPr="00500DEF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7B2D0B7C" w14:textId="5A4C94D8" w:rsidR="00C61DEE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5C3E233" w:rsidR="00500DEF" w:rsidRPr="00500DEF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FFE464" w:rsidR="00C61DEE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C68324E" w:rsidR="00500DEF" w:rsidRPr="00500DEF" w:rsidRDefault="000A2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A2E4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A2E48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