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2F5B5A" w:rsidR="00C61DEE" w:rsidRPr="00C61DEE" w:rsidRDefault="004228B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4, 2020 - October 10,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88562AE" w:rsidR="00C61DEE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31463A6" w:rsidR="00500DEF" w:rsidRPr="00500DEF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306678" w:rsidR="00C61DEE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50DB975" w:rsidR="00500DEF" w:rsidRPr="00500DEF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D0D495" w:rsidR="00C61DEE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1D20E9" w:rsidR="00500DEF" w:rsidRPr="00500DEF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5C40CB2F" w14:textId="761BC683" w:rsidR="00C61DEE" w:rsidRDefault="004228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1D96979" w:rsidR="00500DEF" w:rsidRPr="00500DEF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B4FB008" w:rsidR="00C61DEE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18F9708" w:rsidR="00500DEF" w:rsidRPr="00500DEF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7B2D0B7C" w14:textId="35681321" w:rsidR="00C61DEE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B8A1D31" w:rsidR="00500DEF" w:rsidRPr="00500DEF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0663D18" w:rsidR="00C61DEE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4F0D2CC" w:rsidR="00500DEF" w:rsidRPr="00500DEF" w:rsidRDefault="004228B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228B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228BD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