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716E0B" w:rsidR="00FC0766" w:rsidRPr="00395BBB" w:rsidRDefault="00BD2E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17, 2024 - November 23,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0844C6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2397A54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C4D70C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B6B3EFD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E6C3B7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FF36F3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5D0CB1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4F6B0EF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3F256E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E9C18FF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F28995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039E6D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6737DF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DA3090" w:rsidR="00BC664A" w:rsidRPr="00395BBB" w:rsidRDefault="00BD2E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2E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2E08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