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C91A13B" w:rsidR="00FC0766" w:rsidRPr="00395BBB" w:rsidRDefault="00B62F7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19, 2019 - August 25,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74EE343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C58FAC1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61745E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2788638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21A4A6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CCC230B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2805876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900A8B7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494837D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CF8B3C1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4FE6EA3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BE35441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1B54CD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6714480" w:rsidR="00BC664A" w:rsidRPr="00395BBB" w:rsidRDefault="00B62F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2F7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2F77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