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D219794" w:rsidR="00736569" w:rsidRPr="001C4A37" w:rsidRDefault="00D74E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24, 2026 - May 30,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8477BE" w:rsidR="001C4A37" w:rsidRDefault="00D74E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C7D801A" w:rsidR="001C4A37" w:rsidRPr="001C4A37" w:rsidRDefault="00D74E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72FE05" w:rsidR="004A5242" w:rsidRDefault="00D74E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047314B" w:rsidR="001C4A37" w:rsidRPr="001C4A37" w:rsidRDefault="00D74E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D51A076" w:rsidR="004A5242" w:rsidRDefault="00D74E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2676A7B" w:rsidR="001C4A37" w:rsidRPr="001C4A37" w:rsidRDefault="00D74E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3FCC5A" w:rsidR="004A5242" w:rsidRDefault="00D74E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826FC96" w:rsidR="001C4A37" w:rsidRPr="001C4A37" w:rsidRDefault="00D74E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91E981B" w:rsidR="004A5242" w:rsidRDefault="00D74E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51858B5" w:rsidR="001C4A37" w:rsidRPr="001C4A37" w:rsidRDefault="00D74E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84309E" w:rsidR="004A5242" w:rsidRDefault="00D74E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DFC4781" w:rsidR="001C4A37" w:rsidRPr="001C4A37" w:rsidRDefault="00D74E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E1F8138" w:rsidR="004A5242" w:rsidRDefault="00D74E7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639D558" w:rsidR="001C4A37" w:rsidRPr="001C4A37" w:rsidRDefault="00D74E7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74E73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