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331439D" w:rsidR="00736569" w:rsidRPr="001C4A37" w:rsidRDefault="005D61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8, 2023 - January 14,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AD17B7" w:rsidR="001C4A37" w:rsidRDefault="005D61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4D94276" w:rsidR="001C4A37" w:rsidRPr="001C4A37" w:rsidRDefault="005D61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FF00E75" w:rsidR="004A5242" w:rsidRDefault="005D61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75D6DE0" w:rsidR="001C4A37" w:rsidRPr="001C4A37" w:rsidRDefault="005D61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67791AB" w:rsidR="004A5242" w:rsidRDefault="005D61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AA295B6" w:rsidR="001C4A37" w:rsidRPr="001C4A37" w:rsidRDefault="005D61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BCF2A7B" w:rsidR="004A5242" w:rsidRDefault="005D61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D0B981C" w:rsidR="001C4A37" w:rsidRPr="001C4A37" w:rsidRDefault="005D61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8E85199" w:rsidR="004A5242" w:rsidRDefault="005D61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625FBE1" w:rsidR="001C4A37" w:rsidRPr="001C4A37" w:rsidRDefault="005D61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05CE502" w:rsidR="004A5242" w:rsidRDefault="005D61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AB22430" w:rsidR="001C4A37" w:rsidRPr="001C4A37" w:rsidRDefault="005D61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5AB3CF" w:rsidR="004A5242" w:rsidRDefault="005D61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DE6EC51" w:rsidR="001C4A37" w:rsidRPr="001C4A37" w:rsidRDefault="005D61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D61D7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