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72F413" w:rsidR="00736569" w:rsidRPr="001C4A37" w:rsidRDefault="006C28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1, 2023 - January 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9F6FF2" w:rsid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5D3E704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59B4FD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CF730B0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ECB207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81C192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3141CE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C9AC1B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2EF8D75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C6FB427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E9ABE6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15F33E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DE343A" w:rsidR="004A5242" w:rsidRDefault="006C28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FC1CCA9" w:rsidR="001C4A37" w:rsidRPr="001C4A37" w:rsidRDefault="006C28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C28D9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