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9CEC17" w:rsidR="00736569" w:rsidRPr="001C4A37" w:rsidRDefault="00F265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21, 2022 - August 27,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B787F9" w:rsidR="001C4A37" w:rsidRDefault="00F26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140D44B" w:rsidR="001C4A37" w:rsidRPr="001C4A37" w:rsidRDefault="00F26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D4CBE9" w:rsidR="004A5242" w:rsidRDefault="00F26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34E0007" w:rsidR="001C4A37" w:rsidRPr="001C4A37" w:rsidRDefault="00F26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4D6B30" w:rsidR="004A5242" w:rsidRDefault="00F26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EA370DC" w:rsidR="001C4A37" w:rsidRPr="001C4A37" w:rsidRDefault="00F26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D066E9" w:rsidR="004A5242" w:rsidRDefault="00F26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72B8D1" w:rsidR="001C4A37" w:rsidRPr="001C4A37" w:rsidRDefault="00F26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0B811CE" w:rsidR="004A5242" w:rsidRDefault="00F26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9EC3DD6" w:rsidR="001C4A37" w:rsidRPr="001C4A37" w:rsidRDefault="00F26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6D5794E" w:rsidR="004A5242" w:rsidRDefault="00F26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865B24F" w:rsidR="001C4A37" w:rsidRPr="001C4A37" w:rsidRDefault="00F26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20BF630" w:rsidR="004A5242" w:rsidRDefault="00F265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7ACA489" w:rsidR="001C4A37" w:rsidRPr="001C4A37" w:rsidRDefault="00F265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2654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