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720EFA" w:rsidR="00736569" w:rsidRPr="001C4A37" w:rsidRDefault="009220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17, 2022 - July 23,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17BCCB" w:rsid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30E11A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D41F2A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9F7AA8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E9245E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3A207E3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DA6674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7C1C19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59100C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F4D6D22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06D3FF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0F95D83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07FA21" w:rsidR="004A5242" w:rsidRDefault="00922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9304F5" w:rsidR="001C4A37" w:rsidRPr="001C4A37" w:rsidRDefault="00922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22086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