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104C2B" w:rsidR="00736569" w:rsidRPr="001C4A37" w:rsidRDefault="00C327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7, 2022 - February 13,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6E05893" w:rsidR="001C4A37" w:rsidRDefault="00C327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1D17B10" w:rsidR="001C4A37" w:rsidRPr="001C4A37" w:rsidRDefault="00C327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AD58550" w:rsidR="004A5242" w:rsidRDefault="00C327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13F8879" w:rsidR="001C4A37" w:rsidRPr="001C4A37" w:rsidRDefault="00C327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2A64B13" w:rsidR="004A5242" w:rsidRDefault="00C327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3B5903E" w:rsidR="001C4A37" w:rsidRPr="001C4A37" w:rsidRDefault="00C327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AFE4C18" w:rsidR="004A5242" w:rsidRDefault="00C327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3A612C7" w:rsidR="001C4A37" w:rsidRPr="001C4A37" w:rsidRDefault="00C327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F37064F" w:rsidR="004A5242" w:rsidRDefault="00C327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0EDA23E" w:rsidR="001C4A37" w:rsidRPr="001C4A37" w:rsidRDefault="00C327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77B892" w:rsidR="004A5242" w:rsidRDefault="00C327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9FA98DF" w:rsidR="001C4A37" w:rsidRPr="001C4A37" w:rsidRDefault="00C327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81FB14" w:rsidR="004A5242" w:rsidRDefault="00C327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3DA757B" w:rsidR="001C4A37" w:rsidRPr="001C4A37" w:rsidRDefault="00C327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3273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