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DCA017" w:rsidR="00736569" w:rsidRPr="001C4A37" w:rsidRDefault="007457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14, 2021 - November 20,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DB749DD" w:rsidR="001C4A37" w:rsidRDefault="007457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73F2231" w:rsidR="001C4A37" w:rsidRPr="001C4A37" w:rsidRDefault="007457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623E6EA" w:rsidR="004A5242" w:rsidRDefault="007457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094BEFC" w:rsidR="001C4A37" w:rsidRPr="001C4A37" w:rsidRDefault="007457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04D20D" w:rsidR="004A5242" w:rsidRDefault="007457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48B774C" w:rsidR="001C4A37" w:rsidRPr="001C4A37" w:rsidRDefault="007457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511F70" w:rsidR="004A5242" w:rsidRDefault="007457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8E56C43" w:rsidR="001C4A37" w:rsidRPr="001C4A37" w:rsidRDefault="007457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943C23" w:rsidR="004A5242" w:rsidRDefault="007457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4B0DE4E" w:rsidR="001C4A37" w:rsidRPr="001C4A37" w:rsidRDefault="007457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BC471DC" w:rsidR="004A5242" w:rsidRDefault="007457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95ABA91" w:rsidR="001C4A37" w:rsidRPr="001C4A37" w:rsidRDefault="007457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DA88FC" w:rsidR="004A5242" w:rsidRDefault="007457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97947CA" w:rsidR="001C4A37" w:rsidRPr="001C4A37" w:rsidRDefault="007457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45784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