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E646B6" w:rsidR="00736569" w:rsidRPr="001C4A37" w:rsidRDefault="002729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28, 2021 - July 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F63A62" w:rsid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C050B40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F17132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54CF5BE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E63549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52021F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92C5E8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7657F15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6E6A808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0AC831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1F5CF4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44B406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0D279D" w:rsidR="004A5242" w:rsidRDefault="002729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C49095" w:rsidR="001C4A37" w:rsidRPr="001C4A37" w:rsidRDefault="002729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292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