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947B73" w:rsidR="00736569" w:rsidRPr="001C4A37" w:rsidRDefault="005D3E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21, 2021 - June 27,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43DC29" w:rsid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E7C5D16" w:rsidR="001C4A37" w:rsidRP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8B0B72" w:rsidR="004A5242" w:rsidRDefault="005D3E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3436DCE" w:rsidR="001C4A37" w:rsidRP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87D8DB" w:rsidR="004A5242" w:rsidRDefault="005D3E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5BAAE57" w:rsidR="001C4A37" w:rsidRP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6EC434" w:rsidR="004A5242" w:rsidRDefault="005D3E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2339FE6" w:rsidR="001C4A37" w:rsidRP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31015E" w:rsidR="004A5242" w:rsidRDefault="005D3E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E71CD35" w:rsidR="001C4A37" w:rsidRP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8E9C60" w:rsidR="004A5242" w:rsidRDefault="005D3E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9901B68" w:rsidR="001C4A37" w:rsidRP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687576" w:rsidR="004A5242" w:rsidRDefault="005D3E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272A225" w:rsidR="001C4A37" w:rsidRPr="001C4A37" w:rsidRDefault="005D3E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D3EE4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