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778F322" w:rsidR="00736569" w:rsidRPr="001C4A37" w:rsidRDefault="001402A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22, 2020 - November 28,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02A2985" w:rsidR="001C4A37" w:rsidRDefault="001402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A3D2B09" w:rsidR="001C4A37" w:rsidRPr="001C4A37" w:rsidRDefault="001402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47F1AF3" w:rsidR="004A5242" w:rsidRDefault="001402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BE82AC2" w:rsidR="001C4A37" w:rsidRPr="001C4A37" w:rsidRDefault="001402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6C49E9B" w:rsidR="004A5242" w:rsidRDefault="001402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E858028" w:rsidR="001C4A37" w:rsidRPr="001C4A37" w:rsidRDefault="001402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FD4CC17" w:rsidR="004A5242" w:rsidRDefault="001402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3980B94" w:rsidR="001C4A37" w:rsidRPr="001C4A37" w:rsidRDefault="001402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964F99" w:rsidR="004A5242" w:rsidRDefault="001402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260983E" w:rsidR="001C4A37" w:rsidRPr="001C4A37" w:rsidRDefault="001402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D3FC3E1" w:rsidR="004A5242" w:rsidRDefault="001402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5FCFBE2" w:rsidR="001C4A37" w:rsidRPr="001C4A37" w:rsidRDefault="001402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E209FF3" w:rsidR="004A5242" w:rsidRDefault="001402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8958A39" w:rsidR="001C4A37" w:rsidRPr="001C4A37" w:rsidRDefault="001402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402A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