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65C2B1" w:rsidR="00736569" w:rsidRPr="001C4A37" w:rsidRDefault="007D02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15, 2019 - December 21,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355E3F" w:rsidR="001C4A37" w:rsidRDefault="007D02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B162767" w:rsidR="001C4A37" w:rsidRPr="001C4A37" w:rsidRDefault="007D02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48EEB5E" w:rsidR="004A5242" w:rsidRDefault="007D02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1C667A8" w:rsidR="001C4A37" w:rsidRPr="001C4A37" w:rsidRDefault="007D02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590EF3" w:rsidR="004A5242" w:rsidRDefault="007D02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CA47A30" w:rsidR="001C4A37" w:rsidRPr="001C4A37" w:rsidRDefault="007D02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91C8F4" w:rsidR="004A5242" w:rsidRDefault="007D02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1401A5D" w:rsidR="001C4A37" w:rsidRPr="001C4A37" w:rsidRDefault="007D02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3314142" w:rsidR="004A5242" w:rsidRDefault="007D02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13ABDE2" w:rsidR="001C4A37" w:rsidRPr="001C4A37" w:rsidRDefault="007D02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1EFEA05" w:rsidR="004A5242" w:rsidRDefault="007D02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9F3E35" w:rsidR="001C4A37" w:rsidRPr="001C4A37" w:rsidRDefault="007D02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EE5DDD" w:rsidR="004A5242" w:rsidRDefault="007D02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60E73E0" w:rsidR="001C4A37" w:rsidRPr="001C4A37" w:rsidRDefault="007D02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D0299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