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46DEEE1" w:rsidR="00736569" w:rsidRPr="001C4A37" w:rsidRDefault="001757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6, 2019 - January 12,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C4DFDA8" w:rsidR="001C4A37" w:rsidRDefault="00175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6BC8B6A" w:rsidR="001C4A37" w:rsidRPr="001C4A37" w:rsidRDefault="00175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D6A7C0F" w:rsidR="004A5242" w:rsidRDefault="00175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C855415" w:rsidR="001C4A37" w:rsidRPr="001C4A37" w:rsidRDefault="00175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631E35" w:rsidR="004A5242" w:rsidRDefault="00175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BC6E7B6" w:rsidR="001C4A37" w:rsidRPr="001C4A37" w:rsidRDefault="00175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4A8EF3" w:rsidR="004A5242" w:rsidRDefault="00175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C2C8BC4" w:rsidR="001C4A37" w:rsidRPr="001C4A37" w:rsidRDefault="00175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B2D6A63" w:rsidR="004A5242" w:rsidRDefault="00175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157AF1E" w:rsidR="001C4A37" w:rsidRPr="001C4A37" w:rsidRDefault="00175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76F7B1F" w:rsidR="004A5242" w:rsidRDefault="00175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696E121" w:rsidR="001C4A37" w:rsidRPr="001C4A37" w:rsidRDefault="00175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303308B" w:rsidR="004A5242" w:rsidRDefault="00175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52EAF80" w:rsidR="001C4A37" w:rsidRPr="001C4A37" w:rsidRDefault="00175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757FC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