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ACD225B" w:rsidR="004A5242" w:rsidRPr="004A5242" w:rsidRDefault="00E047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15, 2030 - September 21,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E0553F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E18CEA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95373B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34C99CF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192D5C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3B4B120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AB51C2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0060351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93A832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0752F16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60500B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31161C0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F95665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0BA9942" w:rsidR="004A5242" w:rsidRPr="004A5242" w:rsidRDefault="00E04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0478C" w:rsidRPr="004A5242" w:rsidRDefault="00E0478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0478C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