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5AD8B2" w:rsidR="004A5242" w:rsidRPr="004A5242" w:rsidRDefault="005B09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2028 - April 29,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D8A49A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DDFB89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7D41A5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70FD49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F015C5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DD2B00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51A7A8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D99E49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E0506E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79E508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6B0BE3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EA7540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3BF799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1BA395" w:rsidR="004A5242" w:rsidRPr="004A5242" w:rsidRDefault="005B09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09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098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