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0FEE21" w:rsidR="004A5242" w:rsidRPr="004A5242" w:rsidRDefault="00E02C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2024 - October 26,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29F163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28D448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BB73EC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A2416C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DB113B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D79946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E87511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B5FB33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59E6D4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E77C85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B81B96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1B832E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537F1F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0F11A6" w:rsidR="004A5242" w:rsidRPr="004A5242" w:rsidRDefault="00E02C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2C0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2C03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