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BFC5CD" w:rsidR="004A5242" w:rsidRPr="004A5242" w:rsidRDefault="008041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2024 - August 11,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7AEDCA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B284B4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FA2A5B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817D51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5A6873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39768B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CE77A7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0D2460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9B4BE3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0E4A75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F446B7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522E2F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79719B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10E811" w:rsidR="004A5242" w:rsidRPr="004A5242" w:rsidRDefault="008041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41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41A8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