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8CD4D1" w:rsidR="00167098" w:rsidRPr="00167098" w:rsidRDefault="00494D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2030 - October 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6ECC0C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4C542D8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FFFBDF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CF34B6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E69138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3F56B2F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229BAB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6DDA45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4448F6A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AB18599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3B6744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942926D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92D094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9EF9B8" w:rsidR="00167098" w:rsidRPr="00167098" w:rsidRDefault="00494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494D13" w:rsidRPr="00167098" w:rsidRDefault="00494D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94D13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