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1944958" w:rsidR="00167098" w:rsidRPr="00167098" w:rsidRDefault="001C71E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20, 2027 - September 26,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338CB7C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AFC7E68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7132F0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B6293B1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7D6DA1C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CE1106E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94812FE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883BE8D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C461BC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360E56D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07BE75C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6C6FA95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1E3B89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92BB025" w:rsidR="00167098" w:rsidRPr="00167098" w:rsidRDefault="001C71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C71E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C71ED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