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0CC5F0A" w:rsidR="00167098" w:rsidRPr="00167098" w:rsidRDefault="0047370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5, 2027 - September 11,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C914ED2" w:rsidR="00167098" w:rsidRPr="00167098" w:rsidRDefault="004737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6F93F1D" w:rsidR="00167098" w:rsidRPr="00167098" w:rsidRDefault="004737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A43D272" w:rsidR="00167098" w:rsidRPr="00167098" w:rsidRDefault="004737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7540806" w:rsidR="00167098" w:rsidRPr="00167098" w:rsidRDefault="004737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1CBCB2" w:rsidR="00167098" w:rsidRPr="00167098" w:rsidRDefault="004737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9DEF491" w:rsidR="00167098" w:rsidRPr="00167098" w:rsidRDefault="004737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B292F5E" w:rsidR="00167098" w:rsidRPr="00167098" w:rsidRDefault="004737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39A22A9" w:rsidR="00167098" w:rsidRPr="00167098" w:rsidRDefault="004737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80052D2" w:rsidR="00167098" w:rsidRPr="00167098" w:rsidRDefault="004737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94E9CD7" w:rsidR="00167098" w:rsidRPr="00167098" w:rsidRDefault="004737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3864E89" w:rsidR="00167098" w:rsidRPr="00167098" w:rsidRDefault="004737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C9B83C7" w:rsidR="00167098" w:rsidRPr="00167098" w:rsidRDefault="004737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121731A" w:rsidR="00167098" w:rsidRPr="00167098" w:rsidRDefault="004737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0CEE844" w:rsidR="00167098" w:rsidRPr="00167098" w:rsidRDefault="004737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7370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73708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