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2F6FBD5" w:rsidR="00F22408" w:rsidRPr="00AE06B0" w:rsidRDefault="00D155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10, 2023 - July 16,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8F67D1F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C1684F4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CAB217D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9C1C80F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58CAB8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F81263F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7ED296B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65B6E7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BC71B2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2FD61B3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AD98EB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84EE9BB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4A7529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2900591" w:rsidR="00AE06B0" w:rsidRPr="00AE06B0" w:rsidRDefault="00D155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55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558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