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FAE0C4" w:rsidR="00F22408" w:rsidRPr="00AE06B0" w:rsidRDefault="00510AA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2020 - July 12,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1A4DAE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599170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EC1F7F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64A2B15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E86818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EE1EE9A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648A6B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12318D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0926F4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CC4A097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070DE4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EEAE23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6D2412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98788AF" w:rsidR="00AE06B0" w:rsidRPr="00AE06B0" w:rsidRDefault="00510A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10AA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10AA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