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7DF656" w:rsidR="00C23C04" w:rsidRDefault="00212EC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23, 2021 - August 29,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4955448" w:rsidR="00BD75D0" w:rsidRPr="005718BD" w:rsidRDefault="00212E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6D6BF01" w:rsidR="00C315FD" w:rsidRPr="005478FF" w:rsidRDefault="00212E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FEBCB0" w:rsidR="00BD75D0" w:rsidRPr="005718BD" w:rsidRDefault="00212E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A328851" w:rsidR="00C315FD" w:rsidRPr="005478FF" w:rsidRDefault="00212E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60D3B2" w:rsidR="00BD75D0" w:rsidRPr="005718BD" w:rsidRDefault="00212E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D15C754" w:rsidR="00C315FD" w:rsidRPr="005478FF" w:rsidRDefault="00212E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89EA4A6" w:rsidR="00BD75D0" w:rsidRPr="005718BD" w:rsidRDefault="00212E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743D585" w:rsidR="00C315FD" w:rsidRPr="005478FF" w:rsidRDefault="00212E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B3E310" w:rsidR="00BD75D0" w:rsidRPr="005718BD" w:rsidRDefault="00212E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2646357" w:rsidR="00C315FD" w:rsidRPr="005478FF" w:rsidRDefault="00212E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976A10" w:rsidR="00BD75D0" w:rsidRPr="005718BD" w:rsidRDefault="00212E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F9C5BD8" w:rsidR="00C315FD" w:rsidRPr="005478FF" w:rsidRDefault="00212E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3CCE69" w:rsidR="00BD75D0" w:rsidRPr="005718BD" w:rsidRDefault="00212E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3E3E6BF" w:rsidR="00C315FD" w:rsidRPr="005478FF" w:rsidRDefault="00212E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2EC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12EC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