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8131600" w:rsidR="00C23C04" w:rsidRDefault="0025728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26, 2020 - May 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9F0E87" w:rsidR="00BD75D0" w:rsidRPr="005718BD" w:rsidRDefault="002572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F7BE272" w:rsidR="00C315FD" w:rsidRPr="005478FF" w:rsidRDefault="002572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4F8B4E" w:rsidR="00BD75D0" w:rsidRPr="005718BD" w:rsidRDefault="002572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E94A91F" w:rsidR="00C315FD" w:rsidRPr="005478FF" w:rsidRDefault="002572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5C2C39" w:rsidR="00BD75D0" w:rsidRPr="005718BD" w:rsidRDefault="002572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6252E2B" w:rsidR="00C315FD" w:rsidRPr="005478FF" w:rsidRDefault="002572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A49E07" w:rsidR="00BD75D0" w:rsidRPr="005718BD" w:rsidRDefault="002572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E0359B5" w:rsidR="00C315FD" w:rsidRPr="005478FF" w:rsidRDefault="002572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A2D13E0" w:rsidR="00BD75D0" w:rsidRPr="005718BD" w:rsidRDefault="002572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8E8BCB8" w:rsidR="00C315FD" w:rsidRPr="005478FF" w:rsidRDefault="002572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CD32E31" w:rsidR="00BD75D0" w:rsidRPr="005718BD" w:rsidRDefault="002572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CACC2C7" w:rsidR="00C315FD" w:rsidRPr="005478FF" w:rsidRDefault="002572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3D175F" w:rsidR="00BD75D0" w:rsidRPr="005718BD" w:rsidRDefault="002572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24359AD" w:rsidR="00C315FD" w:rsidRPr="005478FF" w:rsidRDefault="002572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5728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5728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