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A76A65" w:rsidR="002E6009" w:rsidRPr="002E6009" w:rsidRDefault="00CE49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15, 2022 - August 21,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8D5245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01165F1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BF37F2E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3C0A711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6421DA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9EC1385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B48C5D" w:rsidR="002E6009" w:rsidRPr="002E6009" w:rsidRDefault="00CE49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AE2A753" w:rsidR="00BC664A" w:rsidRPr="002E6009" w:rsidRDefault="00CE49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54DD24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4EEA0B1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8E2FB4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F0E486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D10C7D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6A96280" w:rsidR="00BC664A" w:rsidRPr="002E6009" w:rsidRDefault="00CE49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E49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E497B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