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E4F824" w:rsidR="00E66CAD" w:rsidRPr="00B32D09" w:rsidRDefault="0072799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29, 2029 - November 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52E8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799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49098D5" w:rsidR="008A7A6A" w:rsidRPr="00B32D09" w:rsidRDefault="007279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06C44B" w:rsidR="00611FFE" w:rsidRPr="00B32D09" w:rsidRDefault="0072799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406196" w:rsidR="00AA6673" w:rsidRPr="00B32D09" w:rsidRDefault="007279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0A992A" w:rsidR="002E5988" w:rsidRDefault="0072799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7ECA65" w:rsidR="00AA6673" w:rsidRPr="00B32D09" w:rsidRDefault="0072799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6DDD15" w:rsidR="001F326D" w:rsidRDefault="0072799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D678DC0" w:rsidR="00AA6673" w:rsidRPr="00B32D09" w:rsidRDefault="0072799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F18B12" w:rsidR="00122589" w:rsidRDefault="0072799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6603A3" w:rsidR="00AA6673" w:rsidRPr="00B32D09" w:rsidRDefault="0072799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78ACF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2799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8FCACB" w:rsidR="00AA6673" w:rsidRPr="00B32D09" w:rsidRDefault="007279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13B6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799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04DEF2C" w:rsidR="00AA6673" w:rsidRPr="00B32D09" w:rsidRDefault="007279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2799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27994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