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B6B885" w:rsidR="00E66CAD" w:rsidRPr="00B32D09" w:rsidRDefault="009D4F6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22, 2024 - July 28,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C6D8A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D4F6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44F7E48" w:rsidR="008A7A6A" w:rsidRPr="00B32D09" w:rsidRDefault="009D4F6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677CEE6" w:rsidR="00611FFE" w:rsidRPr="00B32D09" w:rsidRDefault="009D4F6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96B7C00" w:rsidR="00AA6673" w:rsidRPr="00B32D09" w:rsidRDefault="009D4F6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ED9DF5" w:rsidR="002E5988" w:rsidRDefault="009D4F6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6574EF5" w:rsidR="00AA6673" w:rsidRPr="00B32D09" w:rsidRDefault="009D4F6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D15BFBA" w:rsidR="001F326D" w:rsidRDefault="009D4F6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BA96BF0" w:rsidR="00AA6673" w:rsidRPr="00B32D09" w:rsidRDefault="009D4F6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FE85F4D" w:rsidR="00122589" w:rsidRDefault="009D4F6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EF9FA43" w:rsidR="00AA6673" w:rsidRPr="00B32D09" w:rsidRDefault="009D4F6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308FF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D4F6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10FCB8C" w:rsidR="00AA6673" w:rsidRPr="00B32D09" w:rsidRDefault="009D4F6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009CAA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D4F6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35C6BA5" w:rsidR="00AA6673" w:rsidRPr="00B32D09" w:rsidRDefault="009D4F6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D4F6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D4F68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