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1D01E9" w:rsidR="00E66CAD" w:rsidRPr="00B32D09" w:rsidRDefault="0043682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8, 2021 - February 14,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D526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682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844BF10" w:rsidR="008A7A6A" w:rsidRPr="00B32D09" w:rsidRDefault="004368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C0EA6C3" w:rsidR="00611FFE" w:rsidRPr="00B32D09" w:rsidRDefault="0043682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8E0159A" w:rsidR="00AA6673" w:rsidRPr="00B32D09" w:rsidRDefault="004368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BDF04A" w:rsidR="002E5988" w:rsidRDefault="0043682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DC75B3E" w:rsidR="00AA6673" w:rsidRPr="00B32D09" w:rsidRDefault="0043682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254EFF" w:rsidR="001F326D" w:rsidRDefault="0043682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C3965F6" w:rsidR="00AA6673" w:rsidRPr="00B32D09" w:rsidRDefault="0043682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98846B" w:rsidR="00122589" w:rsidRDefault="0043682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D0C749C" w:rsidR="00AA6673" w:rsidRPr="00B32D09" w:rsidRDefault="0043682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FDB7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3682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AABAC3C" w:rsidR="00AA6673" w:rsidRPr="00B32D09" w:rsidRDefault="004368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C893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682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D445BE2" w:rsidR="00AA6673" w:rsidRPr="00B32D09" w:rsidRDefault="004368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3682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3682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