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B6243FC" w:rsidR="00E66CAD" w:rsidRPr="00B32D09" w:rsidRDefault="00AA715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27, 2019 - November 2,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2EA3D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715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B474AA9" w:rsidR="008A7A6A" w:rsidRPr="00B32D09" w:rsidRDefault="00AA71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48C7E4B" w:rsidR="00611FFE" w:rsidRPr="00B32D09" w:rsidRDefault="00AA715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2FB8DCD" w:rsidR="00AA6673" w:rsidRPr="00B32D09" w:rsidRDefault="00AA71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B362236" w:rsidR="002E5988" w:rsidRDefault="00AA715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F6AB662" w:rsidR="00AA6673" w:rsidRPr="00B32D09" w:rsidRDefault="00AA715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96929CA" w:rsidR="001F326D" w:rsidRDefault="00AA715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D4639C4" w:rsidR="00AA6673" w:rsidRPr="00B32D09" w:rsidRDefault="00AA715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8F84062" w:rsidR="00122589" w:rsidRDefault="00AA715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CD6DFE6" w:rsidR="00AA6673" w:rsidRPr="00B32D09" w:rsidRDefault="00AA715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7FE0E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A715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A995D00" w:rsidR="00AA6673" w:rsidRPr="00B32D09" w:rsidRDefault="00AA71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736FC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715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6EE6375" w:rsidR="00AA6673" w:rsidRPr="00B32D09" w:rsidRDefault="00AA71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A715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A715B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