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44889B" w:rsidR="001C7C84" w:rsidRDefault="008C567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2, 2019 - June 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D62A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6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6D8AC72" w:rsidR="008A7A6A" w:rsidRPr="003B553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45877D" w:rsidR="00611FFE" w:rsidRPr="00611FFE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194124" w:rsidR="00AA6673" w:rsidRPr="003B553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979597" w:rsidR="00611FFE" w:rsidRPr="00611FFE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B4E3925" w:rsidR="00AA6673" w:rsidRPr="003B553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229790" w:rsidR="006F234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EA32D7" w:rsidR="00AA6673" w:rsidRPr="0010414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1A209C" w:rsidR="00611FFE" w:rsidRPr="00611FFE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C114270" w:rsidR="00AA6673" w:rsidRPr="003B553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D89B1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6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0E0BE18" w:rsidR="00AA6673" w:rsidRPr="003B553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6A3F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6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DC34652" w:rsidR="00AA6673" w:rsidRPr="003B5534" w:rsidRDefault="008C56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C567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C567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