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DA19C8" w:rsidR="0031261D" w:rsidRPr="00466028" w:rsidRDefault="008774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6, 2030 - October 12,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524C86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BBDA29D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34D783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4EFAFD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414BF9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7F59C6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1BADCE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BDD8091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1FD937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C308476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7A2E3E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F78BA7" w:rsidR="00500DEF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262191" w:rsidR="00466028" w:rsidRPr="00466028" w:rsidRDefault="008774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0E14C1" w:rsidR="00500DEF" w:rsidRPr="00466028" w:rsidRDefault="00877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77470" w:rsidRDefault="008774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77470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