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1463EF" w:rsidR="0031261D" w:rsidRPr="00466028" w:rsidRDefault="00752E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27, 2027 - January 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00EE5B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12ACEC1" w:rsidR="00500DEF" w:rsidRPr="00466028" w:rsidRDefault="00752E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6DE1915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298D3DF" w:rsidR="00500DEF" w:rsidRPr="00466028" w:rsidRDefault="00752E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A0B03DC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E694D45" w:rsidR="00500DEF" w:rsidRPr="00466028" w:rsidRDefault="00752E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7276EE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9FEC383" w:rsidR="00500DEF" w:rsidRPr="00466028" w:rsidRDefault="00752E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828D3A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35F6AE" w:rsidR="00500DEF" w:rsidRPr="00466028" w:rsidRDefault="00752E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41A1F27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9390B72" w:rsidR="00500DEF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91FDF8" w:rsidR="00466028" w:rsidRPr="00466028" w:rsidRDefault="00752E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A10250" w:rsidR="00500DEF" w:rsidRPr="00466028" w:rsidRDefault="00752E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52E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52E04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