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6A20558" w:rsidR="0031261D" w:rsidRPr="00466028" w:rsidRDefault="000E23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18, 2026 - October 24,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417FEB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7076D7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5E52C7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CCF8EA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56B1B2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D90CC1B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5FAE6A6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0C55F97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79CF01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BD196BF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39597F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253307" w:rsidR="00500DEF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7DC22C" w:rsidR="00466028" w:rsidRPr="00466028" w:rsidRDefault="000E23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E2CFBB" w:rsidR="00500DEF" w:rsidRPr="00466028" w:rsidRDefault="000E23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23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23BD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