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A7EBA2" w:rsidR="0031261D" w:rsidRPr="00466028" w:rsidRDefault="006428D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1, 2025 - September 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D55B2A" w:rsidR="00466028" w:rsidRPr="00466028" w:rsidRDefault="006428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A58BF60" w:rsidR="00500DEF" w:rsidRPr="00466028" w:rsidRDefault="006428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604E8A" w:rsidR="00466028" w:rsidRPr="00466028" w:rsidRDefault="006428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3CC450C" w:rsidR="00500DEF" w:rsidRPr="00466028" w:rsidRDefault="006428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0B40E25" w:rsidR="00466028" w:rsidRPr="00466028" w:rsidRDefault="006428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C29DF0" w:rsidR="00500DEF" w:rsidRPr="00466028" w:rsidRDefault="006428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C62011" w:rsidR="00466028" w:rsidRPr="00466028" w:rsidRDefault="006428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B05F8FA" w:rsidR="00500DEF" w:rsidRPr="00466028" w:rsidRDefault="006428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46AD63" w:rsidR="00466028" w:rsidRPr="00466028" w:rsidRDefault="006428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71071A6" w:rsidR="00500DEF" w:rsidRPr="00466028" w:rsidRDefault="006428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A85B647" w:rsidR="00466028" w:rsidRPr="00466028" w:rsidRDefault="006428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12440CE" w:rsidR="00500DEF" w:rsidRPr="00466028" w:rsidRDefault="006428D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424F4F" w:rsidR="00466028" w:rsidRPr="00466028" w:rsidRDefault="006428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4FF973B" w:rsidR="00500DEF" w:rsidRPr="00466028" w:rsidRDefault="006428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428D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428D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