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B86EE1" w:rsidR="0031261D" w:rsidRPr="00466028" w:rsidRDefault="004E2B4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14, 2021 - March 20,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AA1343" w:rsidR="00466028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08A7EC" w:rsidR="00500DEF" w:rsidRPr="00466028" w:rsidRDefault="004E2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85F614" w:rsidR="00466028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448925B" w:rsidR="00500DEF" w:rsidRPr="00466028" w:rsidRDefault="004E2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877B26" w:rsidR="00466028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7F44B8D" w:rsidR="00500DEF" w:rsidRPr="00466028" w:rsidRDefault="004E2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67819BE" w:rsidR="00466028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E51900D" w:rsidR="00500DEF" w:rsidRPr="00466028" w:rsidRDefault="004E2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2877EF" w:rsidR="00466028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39B7E3F" w:rsidR="00500DEF" w:rsidRPr="00466028" w:rsidRDefault="004E2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9DDA77" w:rsidR="00466028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6666DD6" w:rsidR="00500DEF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0F71BB" w:rsidR="00466028" w:rsidRPr="00466028" w:rsidRDefault="004E2B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569521" w:rsidR="00500DEF" w:rsidRPr="00466028" w:rsidRDefault="004E2B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E2B4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E2B4C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