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984FEA" w:rsidR="00680E6D" w:rsidRPr="00020F31" w:rsidRDefault="00D9116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4, 2019 - March 10,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565587" w:rsidR="00BD75D0" w:rsidRPr="00020F31" w:rsidRDefault="00D911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60D66A3" w:rsidR="00C315FD" w:rsidRPr="00843A93" w:rsidRDefault="00D911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4663F7" w:rsidR="00BD75D0" w:rsidRPr="00020F31" w:rsidRDefault="00D911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A5A387" w:rsidR="00C315FD" w:rsidRPr="00843A93" w:rsidRDefault="00D911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C68F36" w:rsidR="00BD75D0" w:rsidRPr="00020F31" w:rsidRDefault="00D911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4E3FA21" w:rsidR="00C315FD" w:rsidRPr="00843A93" w:rsidRDefault="00D911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C30DAB" w:rsidR="00BD75D0" w:rsidRPr="00020F31" w:rsidRDefault="00D911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0A37496" w:rsidR="00C315FD" w:rsidRPr="00843A93" w:rsidRDefault="00D911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A0367D8" w:rsidR="00BD75D0" w:rsidRPr="00020F31" w:rsidRDefault="00D911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987C21C" w:rsidR="00C315FD" w:rsidRPr="00843A93" w:rsidRDefault="00D911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AC5A007" w:rsidR="00BD75D0" w:rsidRPr="00020F31" w:rsidRDefault="00D911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6AA209B" w:rsidR="00C315FD" w:rsidRPr="00843A93" w:rsidRDefault="00D911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86814BD" w:rsidR="00BD75D0" w:rsidRPr="00020F31" w:rsidRDefault="00D911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2A3DE22" w:rsidR="00C315FD" w:rsidRPr="00843A93" w:rsidRDefault="00D911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9116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9116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