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7A4F15C" w:rsidR="00FC0766" w:rsidRPr="00D33A47" w:rsidRDefault="00D40FC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8, 2026 - November 14,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4723F1F" w:rsidR="00BC664A" w:rsidRPr="00FC0766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7C14CF0" w:rsidR="00BC664A" w:rsidRPr="00D33A47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57B881" w:rsidR="00BC664A" w:rsidRPr="00FC0766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ED8A401" w:rsidR="00BC664A" w:rsidRPr="00D33A47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8A9A0C4" w:rsidR="00BC664A" w:rsidRPr="00FC0766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697B6BD" w:rsidR="00BC664A" w:rsidRPr="00D33A47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3826ECA" w:rsidR="00BC664A" w:rsidRPr="00FC0766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60D0DF6" w:rsidR="00BC664A" w:rsidRPr="00D33A47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E2ABF7B" w:rsidR="00BC664A" w:rsidRPr="00FC0766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C689ADE" w:rsidR="00BC664A" w:rsidRPr="00D33A47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7D7F9C" w:rsidR="00BC664A" w:rsidRPr="00FC0766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CFCE01C" w:rsidR="00BC664A" w:rsidRPr="00D33A47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4D58D24" w:rsidR="00BC664A" w:rsidRPr="00FC0766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F106D30" w:rsidR="00BC664A" w:rsidRPr="00D33A47" w:rsidRDefault="00D40F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40F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40FC0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