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87EE9A2" w:rsidR="00FC0766" w:rsidRPr="00D33A47" w:rsidRDefault="00F9582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21, 2022 - November 27,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5656434" w:rsidR="00BC664A" w:rsidRPr="00FC0766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3B6D34E" w:rsidR="00BC664A" w:rsidRPr="00D33A47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2F12ACC" w:rsidR="00BC664A" w:rsidRPr="00FC0766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8866C31" w:rsidR="00BC664A" w:rsidRPr="00D33A47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F1B8BE8" w:rsidR="00BC664A" w:rsidRPr="00FC0766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9CE1C23" w:rsidR="00BC664A" w:rsidRPr="00D33A47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DDC3A5" w:rsidR="00BC664A" w:rsidRPr="00FC0766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6A34251" w:rsidR="00BC664A" w:rsidRPr="00D33A47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2C3D156" w:rsidR="00BC664A" w:rsidRPr="00FC0766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DBC8848" w:rsidR="00BC664A" w:rsidRPr="00D33A47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16637C" w:rsidR="00BC664A" w:rsidRPr="00FC0766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6B0DDAE" w:rsidR="00BC664A" w:rsidRPr="00D33A47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59F01D5" w:rsidR="00BC664A" w:rsidRPr="00FC0766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8675250" w:rsidR="00BC664A" w:rsidRPr="00D33A47" w:rsidRDefault="00F9582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958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95829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