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F58608" w:rsidR="00FC0766" w:rsidRPr="00D33A47" w:rsidRDefault="00B82C9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11, 2019 - August 17,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C46E3F" w:rsidR="00BC664A" w:rsidRPr="00FC0766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5E79348" w:rsidR="00BC664A" w:rsidRPr="00D33A47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3CE45D3" w:rsidR="00BC664A" w:rsidRPr="00FC0766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ED3B437" w:rsidR="00BC664A" w:rsidRPr="00D33A47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DA24BD" w:rsidR="00BC664A" w:rsidRPr="00FC0766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2DD30E4" w:rsidR="00BC664A" w:rsidRPr="00D33A47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23AC46" w:rsidR="00BC664A" w:rsidRPr="00FC0766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E5D6156" w:rsidR="00BC664A" w:rsidRPr="00D33A47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9F9740" w:rsidR="00BC664A" w:rsidRPr="00FC0766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E1D5180" w:rsidR="00BC664A" w:rsidRPr="00D33A47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CB4D37" w:rsidR="00BC664A" w:rsidRPr="00FC0766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99DA1D6" w:rsidR="00BC664A" w:rsidRPr="00D33A47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180F5F" w:rsidR="00BC664A" w:rsidRPr="00FC0766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27FA19C" w:rsidR="00BC664A" w:rsidRPr="00D33A47" w:rsidRDefault="00B82C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2C9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82C91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